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19E7CB9" w14:textId="458D1EB9" w:rsidR="009245A7" w:rsidRPr="00A12E00" w:rsidRDefault="009245A7" w:rsidP="009245A7">
      <w:pPr>
        <w:jc w:val="center"/>
        <w:rPr>
          <w:b/>
          <w:bCs/>
          <w:sz w:val="28"/>
          <w:szCs w:val="28"/>
          <w:u w:val="single"/>
        </w:rPr>
      </w:pPr>
      <w:r w:rsidRPr="00A12E00">
        <w:rPr>
          <w:b/>
          <w:bCs/>
          <w:sz w:val="28"/>
          <w:szCs w:val="28"/>
          <w:u w:val="single"/>
        </w:rPr>
        <w:t>Smart Admin Management Cookie Policy</w:t>
      </w:r>
    </w:p>
    <w:p w14:paraId="74405EEB" w14:textId="2C76B75F" w:rsidR="009245A7" w:rsidRDefault="009245A7" w:rsidP="009245A7">
      <w:pPr>
        <w:rPr>
          <w:b/>
          <w:bCs/>
        </w:rPr>
      </w:pPr>
      <w:r w:rsidRPr="009245A7">
        <w:rPr>
          <w:b/>
          <w:bCs/>
        </w:rPr>
        <w:t> </w:t>
      </w:r>
    </w:p>
    <w:p w14:paraId="2BEC8EE5" w14:textId="3F2A5810" w:rsidR="009245A7" w:rsidRDefault="009245A7" w:rsidP="009245A7">
      <w:pPr>
        <w:rPr>
          <w:b/>
          <w:bCs/>
        </w:rPr>
      </w:pPr>
      <w:r>
        <w:rPr>
          <w:b/>
          <w:bCs/>
        </w:rPr>
        <w:t>Introduction</w:t>
      </w:r>
    </w:p>
    <w:p w14:paraId="335574F7" w14:textId="38E4CCD3" w:rsidR="009245A7" w:rsidRDefault="009245A7" w:rsidP="009245A7">
      <w:r w:rsidRPr="009245A7">
        <w:t xml:space="preserve">This policy is in place to help you understand the use of </w:t>
      </w:r>
      <w:r w:rsidR="00A12E00">
        <w:t>c</w:t>
      </w:r>
      <w:r w:rsidRPr="009245A7">
        <w:t xml:space="preserve">ookies on my website. </w:t>
      </w:r>
      <w:r>
        <w:t xml:space="preserve">Please contact me if you have any further questions or concerns. When you visit my </w:t>
      </w:r>
      <w:r w:rsidR="00525306">
        <w:t>website,</w:t>
      </w:r>
      <w:r>
        <w:t xml:space="preserve"> you agree to the use of cookies as described within this policy. </w:t>
      </w:r>
    </w:p>
    <w:p w14:paraId="4936A542" w14:textId="369D7DF2" w:rsidR="009245A7" w:rsidRPr="009245A7" w:rsidRDefault="00525306" w:rsidP="009245A7">
      <w:r w:rsidRPr="009245A7">
        <w:rPr>
          <w:b/>
          <w:bCs/>
        </w:rPr>
        <w:t>What is a Cookie?</w:t>
      </w:r>
    </w:p>
    <w:p w14:paraId="328A442C" w14:textId="0113BC6C" w:rsidR="009245A7" w:rsidRDefault="00525306" w:rsidP="009245A7">
      <w:r>
        <w:t>Cookies are small</w:t>
      </w:r>
      <w:r w:rsidR="009245A7" w:rsidRPr="009245A7">
        <w:t xml:space="preserve"> piece</w:t>
      </w:r>
      <w:r>
        <w:t>s</w:t>
      </w:r>
      <w:r w:rsidR="009245A7" w:rsidRPr="009245A7">
        <w:t xml:space="preserve"> of </w:t>
      </w:r>
      <w:r>
        <w:t>text</w:t>
      </w:r>
      <w:r w:rsidR="009245A7" w:rsidRPr="009245A7">
        <w:t xml:space="preserve"> that </w:t>
      </w:r>
      <w:r>
        <w:t>are</w:t>
      </w:r>
      <w:r w:rsidR="009245A7" w:rsidRPr="009245A7">
        <w:t xml:space="preserve"> stored</w:t>
      </w:r>
      <w:r>
        <w:t xml:space="preserve"> by your browser or</w:t>
      </w:r>
      <w:r w:rsidR="009245A7" w:rsidRPr="009245A7">
        <w:t xml:space="preserve"> on your computer's hard drive and which record how you </w:t>
      </w:r>
      <w:r>
        <w:t xml:space="preserve">navigate </w:t>
      </w:r>
      <w:r w:rsidR="009245A7" w:rsidRPr="009245A7">
        <w:t>a website so that when you revisit that website it can present tailored options based on the information stored about your last visit.</w:t>
      </w:r>
      <w:r>
        <w:t xml:space="preserve"> ‘Session Cookies’ store information for the duration of a visit, and ‘Persistent Cookies’ store information for repeat visits, such as shopping baskets etc. </w:t>
      </w:r>
      <w:r w:rsidR="009245A7" w:rsidRPr="009245A7">
        <w:t xml:space="preserve">Cookies </w:t>
      </w:r>
      <w:r>
        <w:t xml:space="preserve">are not harmful and </w:t>
      </w:r>
      <w:r w:rsidR="009245A7" w:rsidRPr="009245A7">
        <w:t>are used by nearly all websites</w:t>
      </w:r>
      <w:r>
        <w:t>.</w:t>
      </w:r>
    </w:p>
    <w:p w14:paraId="1B0B4819" w14:textId="569D016C" w:rsidR="00525306" w:rsidRPr="00137514" w:rsidRDefault="00525306" w:rsidP="009245A7">
      <w:pPr>
        <w:rPr>
          <w:b/>
          <w:bCs/>
        </w:rPr>
      </w:pPr>
      <w:r w:rsidRPr="00137514">
        <w:rPr>
          <w:b/>
          <w:bCs/>
        </w:rPr>
        <w:t>How I use Cookies</w:t>
      </w:r>
    </w:p>
    <w:p w14:paraId="7016E000" w14:textId="3C927E2A" w:rsidR="00525306" w:rsidRPr="009245A7" w:rsidRDefault="00525306" w:rsidP="009245A7">
      <w:r>
        <w:t xml:space="preserve">My website uses </w:t>
      </w:r>
      <w:r w:rsidR="00A12E00">
        <w:t>performance c</w:t>
      </w:r>
      <w:r>
        <w:t>ookies</w:t>
      </w:r>
      <w:r w:rsidR="00A12E00">
        <w:t xml:space="preserve"> </w:t>
      </w:r>
      <w:r>
        <w:t xml:space="preserve">to </w:t>
      </w:r>
      <w:r w:rsidR="00137514">
        <w:t>track use</w:t>
      </w:r>
      <w:r w:rsidR="00A12E00">
        <w:t>.</w:t>
      </w:r>
      <w:r w:rsidR="00137514">
        <w:t xml:space="preserve"> </w:t>
      </w:r>
      <w:r>
        <w:t>This is commonplace with all professional websites</w:t>
      </w:r>
      <w:r w:rsidR="00A12E00">
        <w:t xml:space="preserve"> and allows me to monitor and improve overall website performance. </w:t>
      </w:r>
    </w:p>
    <w:p w14:paraId="7D661975" w14:textId="525CC8E7" w:rsidR="009245A7" w:rsidRPr="009245A7" w:rsidRDefault="00A12E00" w:rsidP="009245A7">
      <w:pPr>
        <w:rPr>
          <w:b/>
          <w:bCs/>
        </w:rPr>
      </w:pPr>
      <w:r w:rsidRPr="00A12E00">
        <w:rPr>
          <w:b/>
          <w:bCs/>
        </w:rPr>
        <w:t>Disabling Cookies</w:t>
      </w:r>
    </w:p>
    <w:p w14:paraId="78FFC6A7" w14:textId="59F620FF" w:rsidR="009245A7" w:rsidRPr="009245A7" w:rsidRDefault="00A12E00" w:rsidP="009245A7">
      <w:pPr>
        <w:rPr>
          <w:b/>
          <w:bCs/>
        </w:rPr>
      </w:pPr>
      <w:r w:rsidRPr="00A12E00">
        <w:t xml:space="preserve">You can </w:t>
      </w:r>
      <w:r>
        <w:t>disable</w:t>
      </w:r>
      <w:r w:rsidRPr="00A12E00">
        <w:t xml:space="preserve"> cookies by adjusting the settings on your browser. </w:t>
      </w:r>
      <w:r>
        <w:t>Please note, however,</w:t>
      </w:r>
      <w:r w:rsidRPr="00A12E00">
        <w:t xml:space="preserve"> that disabling cookies will affect the functionality of</w:t>
      </w:r>
      <w:r>
        <w:t xml:space="preserve"> my website</w:t>
      </w:r>
      <w:r w:rsidRPr="00A12E00">
        <w:t xml:space="preserve"> and many other websites that you visit. Disabling cookies will usually result in also disabling certain functionality and features of this site.</w:t>
      </w:r>
      <w:r w:rsidR="009245A7" w:rsidRPr="009245A7">
        <w:rPr>
          <w:b/>
          <w:bCs/>
        </w:rPr>
        <w:t>  </w:t>
      </w:r>
      <w:r w:rsidR="009245A7" w:rsidRPr="009245A7">
        <w:rPr>
          <w:b/>
          <w:bCs/>
        </w:rPr>
        <w:br/>
      </w:r>
      <w:r w:rsidR="009245A7" w:rsidRPr="009245A7">
        <w:rPr>
          <w:b/>
          <w:bCs/>
        </w:rPr>
        <w:br/>
        <w:t> </w:t>
      </w:r>
      <w:r w:rsidR="009245A7" w:rsidRPr="009245A7">
        <w:rPr>
          <w:b/>
          <w:bCs/>
        </w:rPr>
        <w:br/>
        <w:t> </w:t>
      </w:r>
      <w:r w:rsidR="009245A7" w:rsidRPr="009245A7">
        <w:rPr>
          <w:b/>
          <w:bCs/>
        </w:rPr>
        <w:br/>
        <w:t> </w:t>
      </w:r>
      <w:r w:rsidR="009245A7" w:rsidRPr="009245A7">
        <w:rPr>
          <w:b/>
          <w:bCs/>
        </w:rPr>
        <w:br/>
      </w:r>
    </w:p>
    <w:p w14:paraId="11F087F9" w14:textId="77777777" w:rsidR="009245A7" w:rsidRDefault="009245A7"/>
    <w:sectPr w:rsidR="009245A7">
      <w:headerReference w:type="default" r:id="rId6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CFA4C2A" w14:textId="77777777" w:rsidR="002C0E01" w:rsidRDefault="002C0E01" w:rsidP="009245A7">
      <w:pPr>
        <w:spacing w:after="0" w:line="240" w:lineRule="auto"/>
      </w:pPr>
      <w:r>
        <w:separator/>
      </w:r>
    </w:p>
  </w:endnote>
  <w:endnote w:type="continuationSeparator" w:id="0">
    <w:p w14:paraId="13E31343" w14:textId="77777777" w:rsidR="002C0E01" w:rsidRDefault="002C0E01" w:rsidP="009245A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FA7FCA0" w14:textId="77777777" w:rsidR="002C0E01" w:rsidRDefault="002C0E01" w:rsidP="009245A7">
      <w:pPr>
        <w:spacing w:after="0" w:line="240" w:lineRule="auto"/>
      </w:pPr>
      <w:r>
        <w:separator/>
      </w:r>
    </w:p>
  </w:footnote>
  <w:footnote w:type="continuationSeparator" w:id="0">
    <w:p w14:paraId="143408A1" w14:textId="77777777" w:rsidR="002C0E01" w:rsidRDefault="002C0E01" w:rsidP="009245A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2927E8F" w14:textId="2251FFAC" w:rsidR="009245A7" w:rsidRDefault="009245A7">
    <w:pPr>
      <w:pStyle w:val="Header"/>
    </w:pPr>
    <w:r>
      <w:rPr>
        <w:noProof/>
      </w:rPr>
      <w:drawing>
        <wp:inline distT="0" distB="0" distL="0" distR="0" wp14:anchorId="6C878B9B" wp14:editId="45586EED">
          <wp:extent cx="561109" cy="561109"/>
          <wp:effectExtent l="0" t="0" r="0" b="0"/>
          <wp:docPr id="327526115" name="Picture 1" descr="A close-up of a logo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27526115" name="Picture 1" descr="A close-up of a logo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66841" cy="56684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294B1CF3" w14:textId="77777777" w:rsidR="009245A7" w:rsidRDefault="009245A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45A7"/>
    <w:rsid w:val="00137514"/>
    <w:rsid w:val="002C0E01"/>
    <w:rsid w:val="00525306"/>
    <w:rsid w:val="009245A7"/>
    <w:rsid w:val="00A12E00"/>
    <w:rsid w:val="00DB5D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3F7E2EB"/>
  <w15:chartTrackingRefBased/>
  <w15:docId w15:val="{A63C559B-7BB9-40B8-985A-B474F35935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245A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245A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245A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245A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245A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245A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245A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245A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245A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245A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245A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245A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245A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245A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245A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245A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245A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245A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245A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245A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245A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245A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245A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245A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245A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245A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245A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245A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245A7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9245A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245A7"/>
  </w:style>
  <w:style w:type="paragraph" w:styleId="Footer">
    <w:name w:val="footer"/>
    <w:basedOn w:val="Normal"/>
    <w:link w:val="FooterChar"/>
    <w:uiPriority w:val="99"/>
    <w:unhideWhenUsed/>
    <w:rsid w:val="009245A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245A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59292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8383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5909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47563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28810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1699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15609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77503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6097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92967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61459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11846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4345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02545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195</Words>
  <Characters>1115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Sam Morgan</dc:creator>
  <cp:keywords/>
  <dc:description/>
  <cp:lastModifiedBy>Sam Morgan</cp:lastModifiedBy>
  <cp:revision>1</cp:revision>
  <dcterms:created xsi:type="dcterms:W3CDTF">2024-08-08T12:09:00Z</dcterms:created>
  <dcterms:modified xsi:type="dcterms:W3CDTF">2024-08-08T12:47:00Z</dcterms:modified>
</cp:coreProperties>
</file>